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A0B0D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left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附件1</w:t>
      </w:r>
    </w:p>
    <w:p w14:paraId="47BEB38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right="0"/>
        <w:jc w:val="center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郑州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电子信息职业技术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学院</w:t>
      </w:r>
      <w:r>
        <w:rPr>
          <w:rFonts w:hint="default" w:ascii="Times New Roman" w:hAnsi="Times New Roman" w:eastAsia="楷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202</w:t>
      </w:r>
      <w:r>
        <w:rPr>
          <w:rFonts w:hint="eastAsia" w:ascii="Times New Roman" w:hAnsi="Times New Roman" w:eastAsia="楷体" w:cs="Times New Roman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  <w:lang w:val="en-US" w:eastAsia="zh-CN"/>
        </w:rPr>
        <w:t>5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u w:val="none"/>
          <w:shd w:val="clear" w:fill="FFFFFF"/>
        </w:rPr>
        <w:t>届毕业生生源信息</w:t>
      </w:r>
    </w:p>
    <w:tbl>
      <w:tblPr>
        <w:tblStyle w:val="3"/>
        <w:tblpPr w:leftFromText="180" w:rightFromText="180" w:vertAnchor="text" w:horzAnchor="page" w:tblpXSpec="center" w:tblpY="527"/>
        <w:tblOverlap w:val="never"/>
        <w:tblW w:w="89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7"/>
        <w:gridCol w:w="1084"/>
        <w:gridCol w:w="3288"/>
        <w:gridCol w:w="1159"/>
      </w:tblGrid>
      <w:tr w14:paraId="225C0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250B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E9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 w14:paraId="06E1D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</w:tr>
      <w:tr w14:paraId="1355D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26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7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6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</w:tr>
      <w:tr w14:paraId="64EA3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E8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1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76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 w14:paraId="1DD70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DC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35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E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</w:tr>
      <w:tr w14:paraId="7CF88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C6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C2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</w:t>
            </w:r>
          </w:p>
        </w:tc>
      </w:tr>
      <w:tr w14:paraId="79175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9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A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C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</w:tr>
      <w:tr w14:paraId="24745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8D8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25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36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8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</w:tr>
      <w:tr w14:paraId="213A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69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F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B0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</w:tr>
      <w:tr w14:paraId="1E36D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E1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A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A5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 w14:paraId="20C5C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E90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4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4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</w:tr>
      <w:tr w14:paraId="133AE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94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8C9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FE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 w14:paraId="2A588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0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9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B2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</w:tr>
      <w:tr w14:paraId="01D7C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FA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07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A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</w:tr>
      <w:tr w14:paraId="7EFFF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F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C3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</w:tr>
      <w:tr w14:paraId="49296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6AD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B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0D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8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</w:tr>
      <w:tr w14:paraId="4BFDA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2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B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33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 w14:paraId="0D670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AC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5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2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 w14:paraId="02034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05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19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40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</w:tr>
      <w:tr w14:paraId="088C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C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10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9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 w14:paraId="71A0B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0B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1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0E4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C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</w:tr>
      <w:tr w14:paraId="5098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42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8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2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  <w:t>广告艺术设计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03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133</w:t>
            </w:r>
          </w:p>
        </w:tc>
      </w:tr>
      <w:tr w14:paraId="25C4C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502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9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3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C8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50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4328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F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5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8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5627</w:t>
            </w:r>
          </w:p>
        </w:tc>
      </w:tr>
    </w:tbl>
    <w:p w14:paraId="09AD35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2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2025-03-01T02:47:23Z</dcterms:created>
  <dc:creator>admin</dc:creator>
  <cp:lastModifiedBy>郑州电子6309     沈</cp:lastModifiedBy>
  <dcterms:modified xsi:type="dcterms:W3CDTF">2025-03-01T02:48:15Z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eyJoZGlkIjoiYjc1Mjk0MTZmMzlmNTQ5Yzk3ZDQ4N2QwNWVlOTA2YWQiLCJ1c2VySWQiOiI3OTI3NTkxOTAifQ==</vt:lpwstr>
  </property>
  <property fmtid="{D5CDD505-2E9C-101B-9397-08002B2CF9AE}" pid="4" name="ICV">
    <vt:lpwstr>3568A62487CA4E018DAA635293C5EE36_12</vt:lpwstr>
  </property>
</Properties>
</file>